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0" w:rsidRPr="003928B0" w:rsidRDefault="003928B0" w:rsidP="003928B0">
      <w:pPr>
        <w:jc w:val="center"/>
        <w:rPr>
          <w:rFonts w:ascii="Century Gothic" w:hAnsi="Century Gothic"/>
          <w:b/>
          <w:sz w:val="32"/>
          <w:szCs w:val="32"/>
        </w:rPr>
      </w:pPr>
      <w:r w:rsidRPr="003928B0">
        <w:rPr>
          <w:rFonts w:ascii="Century Gothic" w:hAnsi="Century Gothic"/>
          <w:b/>
          <w:sz w:val="32"/>
          <w:szCs w:val="32"/>
        </w:rPr>
        <w:t>Learning focused relationships –</w:t>
      </w:r>
    </w:p>
    <w:p w:rsidR="003928B0" w:rsidRPr="003928B0" w:rsidRDefault="003928B0" w:rsidP="003928B0">
      <w:pPr>
        <w:jc w:val="center"/>
        <w:rPr>
          <w:rFonts w:ascii="Brush Script MT" w:hAnsi="Brush Script MT"/>
          <w:sz w:val="32"/>
          <w:szCs w:val="32"/>
        </w:rPr>
      </w:pPr>
      <w:r w:rsidRPr="003928B0">
        <w:rPr>
          <w:rFonts w:ascii="Brush Script MT" w:hAnsi="Brush Script MT"/>
          <w:noProof/>
          <w:color w:val="FFFFFF" w:themeColor="background1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200660</wp:posOffset>
                </wp:positionV>
                <wp:extent cx="6400800" cy="2600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003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8B0" w:rsidRPr="003928B0" w:rsidRDefault="003928B0" w:rsidP="003928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28B0">
                              <w:rPr>
                                <w:b/>
                                <w:sz w:val="36"/>
                                <w:szCs w:val="36"/>
                              </w:rPr>
                              <w:t>If somebody was to ask your students one of the following questions, what would you want them to say?</w:t>
                            </w:r>
                          </w:p>
                          <w:p w:rsidR="003928B0" w:rsidRPr="003928B0" w:rsidRDefault="003928B0" w:rsidP="003928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28B0" w:rsidRPr="003928B0" w:rsidRDefault="003928B0" w:rsidP="003928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28B0">
                              <w:rPr>
                                <w:b/>
                                <w:sz w:val="36"/>
                                <w:szCs w:val="36"/>
                              </w:rPr>
                              <w:t>What do great learners do?</w:t>
                            </w:r>
                          </w:p>
                          <w:p w:rsidR="003928B0" w:rsidRPr="003928B0" w:rsidRDefault="003928B0" w:rsidP="003928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28B0">
                              <w:rPr>
                                <w:b/>
                                <w:sz w:val="36"/>
                                <w:szCs w:val="36"/>
                              </w:rPr>
                              <w:t>What do active learners do?</w:t>
                            </w:r>
                          </w:p>
                          <w:p w:rsidR="003928B0" w:rsidRPr="003928B0" w:rsidRDefault="003928B0" w:rsidP="003928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28B0">
                              <w:rPr>
                                <w:b/>
                                <w:sz w:val="36"/>
                                <w:szCs w:val="36"/>
                              </w:rPr>
                              <w:t>What messages does your teacher give you about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3.25pt;margin-top:15.8pt;width:7in;height:2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" fillcolor="black [3213]" strokecolor="#525252 [1606]" strokeweight="1pt">
                <v:stroke joinstyle="miter"/>
                <v:textbox>
                  <w:txbxContent>
                    <w:p w:rsidR="003928B0" w:rsidRPr="003928B0" w:rsidRDefault="003928B0" w:rsidP="003928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28B0">
                        <w:rPr>
                          <w:b/>
                          <w:sz w:val="36"/>
                          <w:szCs w:val="36"/>
                        </w:rPr>
                        <w:t>If somebody was to ask your students one of the following questions, what would you want them to say?</w:t>
                      </w:r>
                    </w:p>
                    <w:p w:rsidR="003928B0" w:rsidRPr="003928B0" w:rsidRDefault="003928B0" w:rsidP="003928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28B0" w:rsidRPr="003928B0" w:rsidRDefault="003928B0" w:rsidP="003928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28B0">
                        <w:rPr>
                          <w:b/>
                          <w:sz w:val="36"/>
                          <w:szCs w:val="36"/>
                        </w:rPr>
                        <w:t>What do great learners do?</w:t>
                      </w:r>
                    </w:p>
                    <w:p w:rsidR="003928B0" w:rsidRPr="003928B0" w:rsidRDefault="003928B0" w:rsidP="003928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28B0">
                        <w:rPr>
                          <w:b/>
                          <w:sz w:val="36"/>
                          <w:szCs w:val="36"/>
                        </w:rPr>
                        <w:t>What do active learners do?</w:t>
                      </w:r>
                    </w:p>
                    <w:p w:rsidR="003928B0" w:rsidRPr="003928B0" w:rsidRDefault="003928B0" w:rsidP="003928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28B0">
                        <w:rPr>
                          <w:b/>
                          <w:sz w:val="36"/>
                          <w:szCs w:val="36"/>
                        </w:rPr>
                        <w:t>What messages does your teacher give you about learning?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8B0" w:rsidRPr="003928B0" w:rsidRDefault="003928B0" w:rsidP="003928B0"/>
    <w:p w:rsidR="003928B0" w:rsidRDefault="003928B0" w:rsidP="003928B0"/>
    <w:p w:rsidR="003928B0" w:rsidRDefault="003928B0" w:rsidP="003928B0">
      <w:pPr>
        <w:tabs>
          <w:tab w:val="left" w:pos="3885"/>
        </w:tabs>
      </w:pPr>
      <w:r>
        <w:tab/>
      </w:r>
    </w:p>
    <w:p w:rsidR="003928B0" w:rsidRPr="003928B0" w:rsidRDefault="003928B0" w:rsidP="003928B0"/>
    <w:p w:rsidR="003928B0" w:rsidRPr="003928B0" w:rsidRDefault="003928B0" w:rsidP="003928B0"/>
    <w:p w:rsidR="003928B0" w:rsidRPr="003928B0" w:rsidRDefault="003928B0" w:rsidP="003928B0"/>
    <w:p w:rsidR="003928B0" w:rsidRPr="003928B0" w:rsidRDefault="003928B0" w:rsidP="003928B0"/>
    <w:p w:rsidR="003928B0" w:rsidRPr="003928B0" w:rsidRDefault="003928B0" w:rsidP="003928B0"/>
    <w:p w:rsidR="003928B0" w:rsidRDefault="003928B0" w:rsidP="003928B0"/>
    <w:p w:rsidR="00E16C8C" w:rsidRDefault="003928B0" w:rsidP="003928B0">
      <w:pPr>
        <w:tabs>
          <w:tab w:val="left" w:pos="727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327025</wp:posOffset>
                </wp:positionV>
                <wp:extent cx="6438900" cy="53340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33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E39C6" id="Rounded Rectangle 2" o:spid="_x0000_s1026" style="position:absolute;margin-left:-27.75pt;margin-top:25.75pt;width:507pt;height:4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tab/>
      </w:r>
    </w:p>
    <w:p w:rsidR="003928B0" w:rsidRDefault="003928B0" w:rsidP="003928B0">
      <w:pPr>
        <w:tabs>
          <w:tab w:val="left" w:pos="7275"/>
        </w:tabs>
      </w:pPr>
    </w:p>
    <w:p w:rsidR="003928B0" w:rsidRDefault="009C11B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5232400</wp:posOffset>
                </wp:positionV>
                <wp:extent cx="35147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B3" w:rsidRDefault="009C11B3">
                            <w:r>
                              <w:t>Barbara-Anne Alexander (b.alexander@evaluate.co.nz)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4.5pt;margin-top:412pt;width:27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" fillcolor="white [3201]" strokeweight=".5pt">
                <v:textbox>
                  <w:txbxContent>
                    <w:p w:rsidR="009C11B3" w:rsidRDefault="009C11B3">
                      <w:r>
                        <w:t>Barbara-Anne Alexander (b.alexander@evaluate.co.nz)</w:t>
                      </w:r>
                    </w:p>
                  </w:txbxContent>
                </v:textbox>
              </v:shape>
            </w:pict>
          </mc:Fallback>
        </mc:AlternateContent>
      </w:r>
      <w:r w:rsidR="003928B0">
        <w:br w:type="page"/>
      </w:r>
    </w:p>
    <w:p w:rsidR="003928B0" w:rsidRDefault="003928B0" w:rsidP="003928B0">
      <w:pPr>
        <w:tabs>
          <w:tab w:val="left" w:pos="7275"/>
        </w:tabs>
        <w:rPr>
          <w:rFonts w:ascii="Century Gothic" w:hAnsi="Century Gothic"/>
          <w:sz w:val="28"/>
        </w:rPr>
      </w:pPr>
      <w:r w:rsidRPr="003928B0">
        <w:rPr>
          <w:rFonts w:ascii="Century Gothic" w:hAnsi="Century Gothic"/>
          <w:sz w:val="28"/>
        </w:rPr>
        <w:t xml:space="preserve">What would your six main messages be? </w:t>
      </w:r>
      <w:bookmarkStart w:id="0" w:name="_GoBack"/>
      <w:bookmarkEnd w:id="0"/>
    </w:p>
    <w:p w:rsidR="003928B0" w:rsidRDefault="003928B0" w:rsidP="003928B0">
      <w:pPr>
        <w:tabs>
          <w:tab w:val="left" w:pos="7275"/>
        </w:tabs>
        <w:rPr>
          <w:rFonts w:ascii="Century Gothic" w:hAnsi="Century Gothic"/>
          <w:sz w:val="28"/>
        </w:rPr>
      </w:pPr>
      <w:r w:rsidRPr="003928B0"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FC76F" wp14:editId="1062D9AC">
                <wp:simplePos x="0" y="0"/>
                <wp:positionH relativeFrom="margin">
                  <wp:posOffset>-314325</wp:posOffset>
                </wp:positionH>
                <wp:positionV relativeFrom="paragraph">
                  <wp:posOffset>177800</wp:posOffset>
                </wp:positionV>
                <wp:extent cx="6305550" cy="3819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9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2FB4" id="Rounded Rectangle 3" o:spid="_x0000_s1026" style="position:absolute;margin-left:-24.75pt;margin-top:14pt;width:496.5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928B0" w:rsidRDefault="003928B0" w:rsidP="003928B0">
      <w:pPr>
        <w:tabs>
          <w:tab w:val="left" w:pos="7275"/>
        </w:tabs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rPr>
          <w:sz w:val="28"/>
        </w:rPr>
      </w:pPr>
    </w:p>
    <w:p w:rsidR="003928B0" w:rsidRDefault="003928B0" w:rsidP="003928B0">
      <w:pPr>
        <w:rPr>
          <w:sz w:val="28"/>
        </w:rPr>
      </w:pPr>
    </w:p>
    <w:p w:rsidR="003928B0" w:rsidRPr="003928B0" w:rsidRDefault="003928B0" w:rsidP="003928B0">
      <w:pPr>
        <w:tabs>
          <w:tab w:val="left" w:pos="5625"/>
        </w:tabs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563880</wp:posOffset>
                </wp:positionV>
                <wp:extent cx="6257925" cy="3943350"/>
                <wp:effectExtent l="38100" t="95250" r="123825" b="571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4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CF991" id="Rounded Rectangle 4" o:spid="_x0000_s1026" style="position:absolute;margin-left:-18.75pt;margin-top:44.4pt;width:492.75pt;height:3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" fillcolor="white [3212]" strokecolor="black [3213]" strokeweight="1pt">
                <v:stroke joinstyle="miter"/>
                <v:shadow on="t" color="black" opacity="26214f" origin="-.5,.5" offset=".74836mm,-.74836mm"/>
              </v:roundrect>
            </w:pict>
          </mc:Fallback>
        </mc:AlternateContent>
      </w:r>
      <w:r>
        <w:rPr>
          <w:sz w:val="28"/>
        </w:rPr>
        <w:t>What will</w:t>
      </w:r>
      <w:r w:rsidR="007F1523">
        <w:rPr>
          <w:sz w:val="28"/>
        </w:rPr>
        <w:t xml:space="preserve"> you do to strengthen these messages in your classroom?</w:t>
      </w:r>
      <w:r>
        <w:rPr>
          <w:sz w:val="28"/>
        </w:rPr>
        <w:tab/>
      </w:r>
    </w:p>
    <w:sectPr w:rsidR="003928B0" w:rsidRPr="003928B0" w:rsidSect="003928B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B0"/>
    <w:rsid w:val="000271A2"/>
    <w:rsid w:val="000277CC"/>
    <w:rsid w:val="00030A35"/>
    <w:rsid w:val="000501C1"/>
    <w:rsid w:val="0005674C"/>
    <w:rsid w:val="0008062F"/>
    <w:rsid w:val="0008180D"/>
    <w:rsid w:val="00081ACD"/>
    <w:rsid w:val="0009008B"/>
    <w:rsid w:val="000C62DA"/>
    <w:rsid w:val="000D02EF"/>
    <w:rsid w:val="00106D6A"/>
    <w:rsid w:val="00113B5C"/>
    <w:rsid w:val="00116D22"/>
    <w:rsid w:val="0012714E"/>
    <w:rsid w:val="00132EC2"/>
    <w:rsid w:val="00141888"/>
    <w:rsid w:val="00144C63"/>
    <w:rsid w:val="001578E4"/>
    <w:rsid w:val="0016023A"/>
    <w:rsid w:val="00183663"/>
    <w:rsid w:val="00184B92"/>
    <w:rsid w:val="00184FBD"/>
    <w:rsid w:val="00195338"/>
    <w:rsid w:val="001A538A"/>
    <w:rsid w:val="001B2305"/>
    <w:rsid w:val="001D174A"/>
    <w:rsid w:val="001F4109"/>
    <w:rsid w:val="00221D4B"/>
    <w:rsid w:val="00247CE0"/>
    <w:rsid w:val="0026219E"/>
    <w:rsid w:val="002B1346"/>
    <w:rsid w:val="002D1614"/>
    <w:rsid w:val="002E462D"/>
    <w:rsid w:val="00344FA4"/>
    <w:rsid w:val="00356CBC"/>
    <w:rsid w:val="00376DE2"/>
    <w:rsid w:val="003928B0"/>
    <w:rsid w:val="003E5AB6"/>
    <w:rsid w:val="00400B27"/>
    <w:rsid w:val="0044044D"/>
    <w:rsid w:val="004614E9"/>
    <w:rsid w:val="0049113F"/>
    <w:rsid w:val="004B71C7"/>
    <w:rsid w:val="004C4EDE"/>
    <w:rsid w:val="004D773A"/>
    <w:rsid w:val="00500033"/>
    <w:rsid w:val="005A004C"/>
    <w:rsid w:val="005A6625"/>
    <w:rsid w:val="005A7858"/>
    <w:rsid w:val="005F4963"/>
    <w:rsid w:val="006617E2"/>
    <w:rsid w:val="006749C0"/>
    <w:rsid w:val="00680BED"/>
    <w:rsid w:val="00693727"/>
    <w:rsid w:val="0069623C"/>
    <w:rsid w:val="006C0592"/>
    <w:rsid w:val="006C35DD"/>
    <w:rsid w:val="006D5A80"/>
    <w:rsid w:val="006F7424"/>
    <w:rsid w:val="00714045"/>
    <w:rsid w:val="007200FA"/>
    <w:rsid w:val="00726B65"/>
    <w:rsid w:val="00727901"/>
    <w:rsid w:val="00740164"/>
    <w:rsid w:val="00767DE0"/>
    <w:rsid w:val="00781F25"/>
    <w:rsid w:val="007A25A6"/>
    <w:rsid w:val="007B64D1"/>
    <w:rsid w:val="007B7C7B"/>
    <w:rsid w:val="007C1AF7"/>
    <w:rsid w:val="007D7C6B"/>
    <w:rsid w:val="007F1523"/>
    <w:rsid w:val="0080297B"/>
    <w:rsid w:val="008055A2"/>
    <w:rsid w:val="008854E3"/>
    <w:rsid w:val="008A2136"/>
    <w:rsid w:val="008A7AB6"/>
    <w:rsid w:val="008D39D8"/>
    <w:rsid w:val="008E2DB9"/>
    <w:rsid w:val="008F15E9"/>
    <w:rsid w:val="009112E1"/>
    <w:rsid w:val="009202CC"/>
    <w:rsid w:val="00922F24"/>
    <w:rsid w:val="009462D1"/>
    <w:rsid w:val="009710FE"/>
    <w:rsid w:val="00972ED9"/>
    <w:rsid w:val="00994FB6"/>
    <w:rsid w:val="009C11B3"/>
    <w:rsid w:val="009C2B0A"/>
    <w:rsid w:val="009C6513"/>
    <w:rsid w:val="009F01D1"/>
    <w:rsid w:val="00A242F9"/>
    <w:rsid w:val="00A75DEF"/>
    <w:rsid w:val="00A903D7"/>
    <w:rsid w:val="00A90E66"/>
    <w:rsid w:val="00A95AC3"/>
    <w:rsid w:val="00AA5057"/>
    <w:rsid w:val="00AB1405"/>
    <w:rsid w:val="00AC10D6"/>
    <w:rsid w:val="00AE551C"/>
    <w:rsid w:val="00AE6F42"/>
    <w:rsid w:val="00B47707"/>
    <w:rsid w:val="00B54BED"/>
    <w:rsid w:val="00BC4BC7"/>
    <w:rsid w:val="00BD32C4"/>
    <w:rsid w:val="00BD5E61"/>
    <w:rsid w:val="00BF7933"/>
    <w:rsid w:val="00C0398B"/>
    <w:rsid w:val="00C12C64"/>
    <w:rsid w:val="00C36727"/>
    <w:rsid w:val="00C52826"/>
    <w:rsid w:val="00C53DE6"/>
    <w:rsid w:val="00C64F74"/>
    <w:rsid w:val="00C7272C"/>
    <w:rsid w:val="00C82520"/>
    <w:rsid w:val="00C86B39"/>
    <w:rsid w:val="00CF4EC6"/>
    <w:rsid w:val="00CF5BB3"/>
    <w:rsid w:val="00D007F2"/>
    <w:rsid w:val="00D30B00"/>
    <w:rsid w:val="00D4450D"/>
    <w:rsid w:val="00D622F9"/>
    <w:rsid w:val="00D7617E"/>
    <w:rsid w:val="00D77C7C"/>
    <w:rsid w:val="00D85D44"/>
    <w:rsid w:val="00DA7129"/>
    <w:rsid w:val="00DC2A58"/>
    <w:rsid w:val="00DD2ECE"/>
    <w:rsid w:val="00DF09D9"/>
    <w:rsid w:val="00DF3F11"/>
    <w:rsid w:val="00E256FA"/>
    <w:rsid w:val="00E43AAE"/>
    <w:rsid w:val="00E517B2"/>
    <w:rsid w:val="00EC43AB"/>
    <w:rsid w:val="00F07AAE"/>
    <w:rsid w:val="00F07D17"/>
    <w:rsid w:val="00F34613"/>
    <w:rsid w:val="00F60C2F"/>
    <w:rsid w:val="00F717D9"/>
    <w:rsid w:val="00FA0E66"/>
    <w:rsid w:val="00FB4804"/>
    <w:rsid w:val="00FC6F44"/>
    <w:rsid w:val="00FD30BC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C5401-4437-40A0-93B5-D03720F8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Barbara-Anne Alexander</cp:lastModifiedBy>
  <cp:revision>1</cp:revision>
  <cp:lastPrinted>2014-08-01T03:14:00Z</cp:lastPrinted>
  <dcterms:created xsi:type="dcterms:W3CDTF">2014-08-01T03:02:00Z</dcterms:created>
  <dcterms:modified xsi:type="dcterms:W3CDTF">2014-08-01T03:37:00Z</dcterms:modified>
</cp:coreProperties>
</file>